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71" w:rsidRPr="00E03154" w:rsidRDefault="005E46A1" w:rsidP="000D6471">
      <w:pPr>
        <w:widowControl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E03154">
        <w:rPr>
          <w:rFonts w:ascii="Times New Roman" w:eastAsia="黑体" w:hAnsi="Times New Roman" w:cs="Times New Roman"/>
          <w:sz w:val="32"/>
          <w:szCs w:val="32"/>
        </w:rPr>
        <w:t>附件</w:t>
      </w:r>
      <w:r w:rsidRPr="00E03154">
        <w:rPr>
          <w:rFonts w:ascii="Times New Roman" w:eastAsia="黑体" w:hAnsi="Times New Roman" w:cs="Times New Roman"/>
          <w:sz w:val="32"/>
          <w:szCs w:val="32"/>
        </w:rPr>
        <w:t>3</w:t>
      </w:r>
    </w:p>
    <w:p w:rsidR="000D6471" w:rsidRPr="00E03154" w:rsidRDefault="000D6471" w:rsidP="000D6471">
      <w:pPr>
        <w:widowControl w:val="0"/>
        <w:spacing w:before="0" w:beforeAutospacing="0" w:after="0" w:afterAutospacing="0" w:line="560" w:lineRule="exact"/>
        <w:rPr>
          <w:rFonts w:ascii="Times New Roman" w:eastAsia="方正小标宋简体" w:hAnsi="Times New Roman" w:cs="Times New Roman"/>
          <w:sz w:val="36"/>
          <w:szCs w:val="36"/>
        </w:rPr>
      </w:pPr>
      <w:r w:rsidRPr="00E03154">
        <w:rPr>
          <w:rFonts w:ascii="Times New Roman" w:eastAsia="方正小标宋简体" w:hAnsi="Times New Roman" w:cs="Times New Roman"/>
          <w:sz w:val="36"/>
          <w:szCs w:val="36"/>
        </w:rPr>
        <w:t>山东省高价值专利培育计划项目申报地点及联系方式</w:t>
      </w:r>
    </w:p>
    <w:tbl>
      <w:tblPr>
        <w:tblW w:w="98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986"/>
        <w:gridCol w:w="1990"/>
        <w:gridCol w:w="2546"/>
        <w:gridCol w:w="3100"/>
      </w:tblGrid>
      <w:tr w:rsidR="000D6471" w:rsidRPr="00E03154" w:rsidTr="00633602">
        <w:trPr>
          <w:trHeight w:hRule="exact" w:val="783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单</w:t>
            </w: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电</w:t>
            </w: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地</w:t>
            </w: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 w:rsidRPr="00E0315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址</w:t>
            </w:r>
          </w:p>
        </w:tc>
      </w:tr>
      <w:tr w:rsidR="000D6471" w:rsidRPr="00E03154" w:rsidTr="00633602">
        <w:trPr>
          <w:trHeight w:hRule="exact" w:val="70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高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峰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840DF0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8855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7389 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历下区燕子山路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39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510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室</w:t>
            </w:r>
          </w:p>
        </w:tc>
      </w:tr>
      <w:tr w:rsidR="000D6471" w:rsidRPr="00E03154" w:rsidTr="00633602">
        <w:trPr>
          <w:trHeight w:hRule="exact" w:val="67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张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市中区纬一路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305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  <w:r w:rsidRPr="00E03154">
              <w:rPr>
                <w:rFonts w:ascii="Times New Roman" w:eastAsia="仿宋" w:hAnsi="Times New Roman" w:cs="Times New Roman"/>
                <w:sz w:val="24"/>
                <w:szCs w:val="24"/>
              </w:rPr>
              <w:t>215</w:t>
            </w:r>
            <w:r w:rsidRPr="00E03154">
              <w:rPr>
                <w:rFonts w:ascii="Times New Roman" w:eastAsia="仿宋" w:hAnsi="Times New Roman" w:cs="Times New Roman"/>
                <w:sz w:val="24"/>
                <w:szCs w:val="24"/>
              </w:rPr>
              <w:t>室</w:t>
            </w:r>
          </w:p>
        </w:tc>
      </w:tr>
      <w:tr w:rsidR="000D6471" w:rsidRPr="00E03154" w:rsidTr="00633602">
        <w:trPr>
          <w:trHeight w:hRule="exact" w:val="700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张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翀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0531-87063305 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经七纬七路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137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B103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室</w:t>
            </w:r>
          </w:p>
        </w:tc>
      </w:tr>
      <w:tr w:rsidR="000D6471" w:rsidRPr="00E03154" w:rsidTr="00633602">
        <w:trPr>
          <w:trHeight w:hRule="exact" w:val="856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李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0531-85925650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天桥区凤凰山路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67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号（市场监管局综合执法大队二楼知识产权发展中心）</w:t>
            </w:r>
          </w:p>
        </w:tc>
      </w:tr>
      <w:tr w:rsidR="000D6471" w:rsidRPr="00E03154" w:rsidTr="00633602">
        <w:trPr>
          <w:trHeight w:hRule="exact" w:val="61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张寒冰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花园路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26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407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室</w:t>
            </w:r>
          </w:p>
        </w:tc>
      </w:tr>
      <w:tr w:rsidR="000D6471" w:rsidRPr="00E03154" w:rsidTr="00633602">
        <w:trPr>
          <w:trHeight w:hRule="exact" w:val="56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陶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勇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长清区凤凰路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4119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号市场监督管理一楼西</w:t>
            </w:r>
          </w:p>
        </w:tc>
      </w:tr>
      <w:tr w:rsidR="000D6471" w:rsidRPr="00E03154" w:rsidTr="00633602">
        <w:trPr>
          <w:trHeight w:hRule="exact" w:val="685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jnzqscjgjsgk@jn.shandong.cn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章丘区双山街道唐王山路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961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</w:p>
        </w:tc>
      </w:tr>
      <w:tr w:rsidR="000D6471" w:rsidRPr="00E03154" w:rsidTr="00633602">
        <w:trPr>
          <w:trHeight w:hRule="exact" w:val="937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董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浩</w:t>
            </w:r>
            <w:proofErr w:type="gramEnd"/>
          </w:p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张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0531-84241878</w:t>
            </w:r>
          </w:p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0531-84237187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hd w:val="clear" w:color="auto" w:fill="FFFFFF"/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济阳区永安路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204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室</w:t>
            </w:r>
          </w:p>
        </w:tc>
      </w:tr>
      <w:tr w:rsidR="000D6471" w:rsidRPr="00E03154" w:rsidTr="00633602">
        <w:trPr>
          <w:trHeight w:hRule="exact" w:val="559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18906346324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莱芜区文化北路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46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</w:p>
        </w:tc>
      </w:tr>
      <w:tr w:rsidR="000D6471" w:rsidRPr="00E03154" w:rsidTr="00633602">
        <w:trPr>
          <w:trHeight w:hRule="exact" w:val="71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钢城区</w:t>
            </w:r>
            <w:proofErr w:type="gramEnd"/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申洪凯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15606348688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钢城区府前大街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27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号区政府办公楼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228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室</w:t>
            </w:r>
          </w:p>
        </w:tc>
      </w:tr>
      <w:tr w:rsidR="000D6471" w:rsidRPr="00E03154" w:rsidTr="00633602">
        <w:trPr>
          <w:trHeight w:hRule="exact" w:val="62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6270DB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李书峰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平阴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县锦东</w:t>
            </w:r>
            <w:proofErr w:type="gramEnd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新区质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监大厦</w:t>
            </w:r>
            <w:proofErr w:type="gramEnd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609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室</w:t>
            </w:r>
          </w:p>
        </w:tc>
      </w:tr>
      <w:tr w:rsidR="000D6471" w:rsidRPr="00E03154" w:rsidTr="00633602">
        <w:trPr>
          <w:trHeight w:hRule="exact" w:val="651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商河县彩虹路东段</w:t>
            </w:r>
          </w:p>
        </w:tc>
      </w:tr>
      <w:tr w:rsidR="000D6471" w:rsidRPr="00E03154" w:rsidTr="00633602">
        <w:trPr>
          <w:trHeight w:hRule="exact" w:val="703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刘万蒲</w:t>
            </w:r>
            <w:proofErr w:type="gramEnd"/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0531-88871078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sz w:val="24"/>
                <w:szCs w:val="24"/>
              </w:rPr>
              <w:t>gxqzhuanli@jn.shandong.cn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济南高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新区舜华路</w:t>
            </w:r>
            <w:proofErr w:type="gramEnd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77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号管委会大厦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B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座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613 </w:t>
            </w:r>
          </w:p>
        </w:tc>
      </w:tr>
      <w:tr w:rsidR="000D6471" w:rsidRPr="00E03154" w:rsidTr="00633602">
        <w:trPr>
          <w:trHeight w:hRule="exact" w:val="618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徐茂强</w:t>
            </w:r>
            <w:proofErr w:type="gramEnd"/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0531-88112660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济南市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柳埠街道柳埠三</w:t>
            </w:r>
            <w:proofErr w:type="gramEnd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309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号院内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A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区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209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房间</w:t>
            </w:r>
          </w:p>
        </w:tc>
      </w:tr>
      <w:tr w:rsidR="000D6471" w:rsidRPr="00E03154" w:rsidTr="00633602">
        <w:trPr>
          <w:trHeight w:hRule="exact" w:val="702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先行区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屈凤仪</w:t>
            </w:r>
            <w:proofErr w:type="gramEnd"/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0531-66604075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309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国道大桥段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3099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号济南新旧动能转换先行区管委会</w:t>
            </w:r>
          </w:p>
        </w:tc>
      </w:tr>
      <w:tr w:rsidR="000D6471" w:rsidRPr="00E03154" w:rsidTr="00633602">
        <w:trPr>
          <w:trHeight w:hRule="exact" w:val="724"/>
          <w:jc w:val="center"/>
        </w:trPr>
        <w:tc>
          <w:tcPr>
            <w:tcW w:w="11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市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马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帅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0531-82569620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D6471" w:rsidRPr="00E03154" w:rsidRDefault="000D6471" w:rsidP="00633602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yycjc@jn.shandong.cn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471" w:rsidRPr="00E03154" w:rsidRDefault="000D6471" w:rsidP="00633602">
            <w:pPr>
              <w:spacing w:line="28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历</w:t>
            </w:r>
            <w:proofErr w:type="gramStart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下区龙奥北路</w:t>
            </w:r>
            <w:proofErr w:type="gramEnd"/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1311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号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8F04-2</w:t>
            </w:r>
            <w:r w:rsidRPr="00E0315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室</w:t>
            </w:r>
          </w:p>
        </w:tc>
      </w:tr>
    </w:tbl>
    <w:p w:rsidR="00C066A7" w:rsidRPr="000D6471" w:rsidRDefault="00C066A7"/>
    <w:sectPr w:rsidR="00C066A7" w:rsidRPr="000D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51" w:rsidRDefault="00AD0251" w:rsidP="005E46A1">
      <w:pPr>
        <w:spacing w:before="0" w:after="0" w:line="240" w:lineRule="auto"/>
      </w:pPr>
      <w:r>
        <w:separator/>
      </w:r>
    </w:p>
  </w:endnote>
  <w:endnote w:type="continuationSeparator" w:id="0">
    <w:p w:rsidR="00AD0251" w:rsidRDefault="00AD0251" w:rsidP="005E46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51" w:rsidRDefault="00AD0251" w:rsidP="005E46A1">
      <w:pPr>
        <w:spacing w:before="0" w:after="0" w:line="240" w:lineRule="auto"/>
      </w:pPr>
      <w:r>
        <w:separator/>
      </w:r>
    </w:p>
  </w:footnote>
  <w:footnote w:type="continuationSeparator" w:id="0">
    <w:p w:rsidR="00AD0251" w:rsidRDefault="00AD0251" w:rsidP="005E46A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8"/>
    <w:rsid w:val="00017F26"/>
    <w:rsid w:val="00097A21"/>
    <w:rsid w:val="000D6471"/>
    <w:rsid w:val="00106DA3"/>
    <w:rsid w:val="00166167"/>
    <w:rsid w:val="00174750"/>
    <w:rsid w:val="001A261D"/>
    <w:rsid w:val="001E0FD3"/>
    <w:rsid w:val="001F1A67"/>
    <w:rsid w:val="00211674"/>
    <w:rsid w:val="00213750"/>
    <w:rsid w:val="00226102"/>
    <w:rsid w:val="002D22A3"/>
    <w:rsid w:val="002E3C07"/>
    <w:rsid w:val="00343ED2"/>
    <w:rsid w:val="00362D78"/>
    <w:rsid w:val="003C7619"/>
    <w:rsid w:val="003E0E93"/>
    <w:rsid w:val="00403427"/>
    <w:rsid w:val="0040508F"/>
    <w:rsid w:val="00463CB3"/>
    <w:rsid w:val="004F6F4B"/>
    <w:rsid w:val="00540BD1"/>
    <w:rsid w:val="005432C7"/>
    <w:rsid w:val="005E46A1"/>
    <w:rsid w:val="006270DB"/>
    <w:rsid w:val="00641AEA"/>
    <w:rsid w:val="007504BD"/>
    <w:rsid w:val="00767495"/>
    <w:rsid w:val="008044C5"/>
    <w:rsid w:val="00820369"/>
    <w:rsid w:val="008359B4"/>
    <w:rsid w:val="00840DF0"/>
    <w:rsid w:val="008F5282"/>
    <w:rsid w:val="009200B7"/>
    <w:rsid w:val="009255B0"/>
    <w:rsid w:val="00972A60"/>
    <w:rsid w:val="009D16C8"/>
    <w:rsid w:val="009E70E0"/>
    <w:rsid w:val="00A10D57"/>
    <w:rsid w:val="00A4178B"/>
    <w:rsid w:val="00A4710F"/>
    <w:rsid w:val="00AA1688"/>
    <w:rsid w:val="00AD0251"/>
    <w:rsid w:val="00AF4D83"/>
    <w:rsid w:val="00B13EBC"/>
    <w:rsid w:val="00BC3204"/>
    <w:rsid w:val="00C066A7"/>
    <w:rsid w:val="00C1797C"/>
    <w:rsid w:val="00C43AB8"/>
    <w:rsid w:val="00C80D2D"/>
    <w:rsid w:val="00C86503"/>
    <w:rsid w:val="00D17013"/>
    <w:rsid w:val="00D67715"/>
    <w:rsid w:val="00DA6D2D"/>
    <w:rsid w:val="00DB0BF5"/>
    <w:rsid w:val="00E2353F"/>
    <w:rsid w:val="00E543DA"/>
    <w:rsid w:val="00E845E0"/>
    <w:rsid w:val="00EF0D60"/>
    <w:rsid w:val="00EF5B7C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A1"/>
    <w:pPr>
      <w:spacing w:before="100" w:beforeAutospacing="1" w:after="100" w:afterAutospacing="1" w:line="560" w:lineRule="atLeast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6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6A1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6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A1"/>
    <w:pPr>
      <w:spacing w:before="100" w:beforeAutospacing="1" w:after="100" w:afterAutospacing="1" w:line="560" w:lineRule="atLeast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6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6A1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24</cp:revision>
  <dcterms:created xsi:type="dcterms:W3CDTF">2021-04-21T08:23:00Z</dcterms:created>
  <dcterms:modified xsi:type="dcterms:W3CDTF">2021-04-22T03:16:00Z</dcterms:modified>
</cp:coreProperties>
</file>